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A4" w:rsidRPr="00090EB6" w:rsidRDefault="00221255" w:rsidP="00EB1F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EB6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</w:p>
    <w:p w:rsidR="00EB1F61" w:rsidRPr="00090EB6" w:rsidRDefault="00EB1F61" w:rsidP="00EB1F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255" w:rsidRPr="00090EB6" w:rsidRDefault="00EB1F61" w:rsidP="00EB1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090EB6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proofErr w:type="spellStart"/>
      <w:r w:rsidR="0086015C">
        <w:rPr>
          <w:rFonts w:ascii="Times New Roman" w:hAnsi="Times New Roman" w:cs="Times New Roman"/>
          <w:sz w:val="28"/>
          <w:szCs w:val="28"/>
        </w:rPr>
        <w:t>Т.В.Ушакова</w:t>
      </w:r>
      <w:proofErr w:type="spellEnd"/>
      <w:r w:rsidR="0086015C">
        <w:rPr>
          <w:rFonts w:ascii="Times New Roman" w:hAnsi="Times New Roman" w:cs="Times New Roman"/>
          <w:sz w:val="28"/>
          <w:szCs w:val="28"/>
        </w:rPr>
        <w:t>, учитель начальных классов ГБОУ школы №333 Невского района Санкт-Петербурга</w:t>
      </w:r>
      <w:bookmarkEnd w:id="0"/>
    </w:p>
    <w:p w:rsidR="00EB1F61" w:rsidRPr="00090EB6" w:rsidRDefault="00EB1F61" w:rsidP="00EB1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6F1B1C" w:rsidRPr="00090EB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90EB6">
        <w:rPr>
          <w:rFonts w:ascii="Times New Roman" w:hAnsi="Times New Roman" w:cs="Times New Roman"/>
          <w:sz w:val="28"/>
          <w:szCs w:val="28"/>
        </w:rPr>
        <w:t xml:space="preserve"> 4 «Б»    </w:t>
      </w:r>
    </w:p>
    <w:p w:rsidR="00EB1F61" w:rsidRPr="00090EB6" w:rsidRDefault="00EB1F61" w:rsidP="00EB1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b/>
          <w:sz w:val="28"/>
          <w:szCs w:val="28"/>
        </w:rPr>
        <w:t>Дата</w:t>
      </w:r>
      <w:r w:rsidRPr="00090EB6">
        <w:rPr>
          <w:rFonts w:ascii="Times New Roman" w:hAnsi="Times New Roman" w:cs="Times New Roman"/>
          <w:sz w:val="28"/>
          <w:szCs w:val="28"/>
        </w:rPr>
        <w:t xml:space="preserve"> </w:t>
      </w:r>
      <w:r w:rsidR="006F1B1C" w:rsidRPr="00090E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47604" w:rsidRPr="00090EB6">
        <w:rPr>
          <w:rFonts w:ascii="Times New Roman" w:hAnsi="Times New Roman" w:cs="Times New Roman"/>
          <w:sz w:val="28"/>
          <w:szCs w:val="28"/>
        </w:rPr>
        <w:t xml:space="preserve">  март</w:t>
      </w:r>
      <w:r w:rsidRPr="00090EB6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EB1F61" w:rsidRPr="00090EB6" w:rsidRDefault="00EB1F61" w:rsidP="00EB1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90EB6">
        <w:rPr>
          <w:rFonts w:ascii="Times New Roman" w:hAnsi="Times New Roman" w:cs="Times New Roman"/>
          <w:sz w:val="28"/>
          <w:szCs w:val="28"/>
        </w:rPr>
        <w:t xml:space="preserve">  </w:t>
      </w:r>
      <w:r w:rsidR="006F1B1C" w:rsidRPr="00090E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0EB6">
        <w:rPr>
          <w:rFonts w:ascii="Times New Roman" w:hAnsi="Times New Roman" w:cs="Times New Roman"/>
          <w:sz w:val="28"/>
          <w:szCs w:val="28"/>
        </w:rPr>
        <w:t xml:space="preserve"> ОРКСЭ</w:t>
      </w:r>
    </w:p>
    <w:p w:rsidR="00EB1F61" w:rsidRPr="00090EB6" w:rsidRDefault="00EB1F61" w:rsidP="00EB1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b/>
          <w:sz w:val="28"/>
          <w:szCs w:val="28"/>
        </w:rPr>
        <w:t>Модуль</w:t>
      </w:r>
      <w:r w:rsidRPr="00090EB6">
        <w:rPr>
          <w:rFonts w:ascii="Times New Roman" w:hAnsi="Times New Roman" w:cs="Times New Roman"/>
          <w:sz w:val="28"/>
          <w:szCs w:val="28"/>
        </w:rPr>
        <w:t xml:space="preserve">    </w:t>
      </w:r>
      <w:r w:rsidR="006F1B1C" w:rsidRPr="00090E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0EB6">
        <w:rPr>
          <w:rFonts w:ascii="Times New Roman" w:hAnsi="Times New Roman" w:cs="Times New Roman"/>
          <w:sz w:val="28"/>
          <w:szCs w:val="28"/>
        </w:rPr>
        <w:t>Основы мировых религиозных культур</w:t>
      </w:r>
    </w:p>
    <w:p w:rsidR="00EB1F61" w:rsidRPr="00090EB6" w:rsidRDefault="00EB1F61" w:rsidP="005E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b/>
          <w:sz w:val="28"/>
          <w:szCs w:val="28"/>
        </w:rPr>
        <w:t>Тема</w:t>
      </w:r>
      <w:r w:rsidR="005E47D4" w:rsidRPr="00090E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1B1C" w:rsidRPr="00090EB6">
        <w:rPr>
          <w:rFonts w:ascii="Times New Roman" w:hAnsi="Times New Roman" w:cs="Times New Roman"/>
          <w:sz w:val="28"/>
          <w:szCs w:val="28"/>
        </w:rPr>
        <w:t xml:space="preserve"> </w:t>
      </w:r>
      <w:r w:rsidRPr="00090EB6">
        <w:rPr>
          <w:rFonts w:ascii="Times New Roman" w:hAnsi="Times New Roman" w:cs="Times New Roman"/>
          <w:sz w:val="28"/>
          <w:szCs w:val="28"/>
        </w:rPr>
        <w:t>Виртуальная экскурсия</w:t>
      </w:r>
      <w:r w:rsidR="006F1B1C" w:rsidRPr="00090EB6">
        <w:rPr>
          <w:rFonts w:ascii="Times New Roman" w:hAnsi="Times New Roman" w:cs="Times New Roman"/>
          <w:sz w:val="28"/>
          <w:szCs w:val="28"/>
        </w:rPr>
        <w:t>:</w:t>
      </w:r>
      <w:r w:rsidRPr="00090EB6">
        <w:rPr>
          <w:rFonts w:ascii="Times New Roman" w:hAnsi="Times New Roman" w:cs="Times New Roman"/>
          <w:sz w:val="28"/>
          <w:szCs w:val="28"/>
        </w:rPr>
        <w:t xml:space="preserve">  «Невский проспект </w:t>
      </w:r>
      <w:proofErr w:type="gramStart"/>
      <w:r w:rsidRPr="00090EB6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090EB6">
        <w:rPr>
          <w:rFonts w:ascii="Times New Roman" w:hAnsi="Times New Roman" w:cs="Times New Roman"/>
          <w:sz w:val="28"/>
          <w:szCs w:val="28"/>
        </w:rPr>
        <w:t>лица веротерпимости»</w:t>
      </w:r>
    </w:p>
    <w:p w:rsidR="00EB1F61" w:rsidRDefault="00EB1F61" w:rsidP="00EB1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b/>
          <w:sz w:val="28"/>
          <w:szCs w:val="28"/>
        </w:rPr>
        <w:t>Место и роль в изучаемой теме</w:t>
      </w:r>
      <w:r w:rsidR="00F50C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0C5F" w:rsidRPr="00090EB6">
        <w:rPr>
          <w:rFonts w:ascii="Times New Roman" w:hAnsi="Times New Roman" w:cs="Times New Roman"/>
          <w:sz w:val="28"/>
          <w:szCs w:val="28"/>
        </w:rPr>
        <w:t>Внеклассное занятие по теме «Религии России»</w:t>
      </w:r>
    </w:p>
    <w:p w:rsidR="00EB1F61" w:rsidRPr="00090EB6" w:rsidRDefault="006F1B1C" w:rsidP="00EB1F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EB6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F50C5F" w:rsidRPr="00F50C5F">
        <w:rPr>
          <w:rFonts w:ascii="Times New Roman" w:hAnsi="Times New Roman" w:cs="Times New Roman"/>
          <w:sz w:val="28"/>
          <w:szCs w:val="28"/>
        </w:rPr>
        <w:t xml:space="preserve"> </w:t>
      </w:r>
      <w:r w:rsidR="00F50C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0C5F" w:rsidRPr="00090EB6">
        <w:rPr>
          <w:rFonts w:ascii="Times New Roman" w:hAnsi="Times New Roman" w:cs="Times New Roman"/>
          <w:sz w:val="28"/>
          <w:szCs w:val="28"/>
        </w:rPr>
        <w:t xml:space="preserve">Использование пространства Санкт-Петербурга </w:t>
      </w:r>
      <w:proofErr w:type="gramStart"/>
      <w:r w:rsidR="00F50C5F" w:rsidRPr="00090E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50C5F" w:rsidRPr="00090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C5F" w:rsidRPr="00090EB6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F50C5F" w:rsidRPr="00090EB6">
        <w:rPr>
          <w:rFonts w:ascii="Times New Roman" w:hAnsi="Times New Roman" w:cs="Times New Roman"/>
          <w:sz w:val="28"/>
          <w:szCs w:val="28"/>
        </w:rPr>
        <w:t xml:space="preserve">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</w:t>
      </w:r>
      <w:r w:rsidR="00F50C5F">
        <w:rPr>
          <w:rFonts w:ascii="Times New Roman" w:hAnsi="Times New Roman" w:cs="Times New Roman"/>
          <w:sz w:val="28"/>
          <w:szCs w:val="28"/>
        </w:rPr>
        <w:t xml:space="preserve"> других культур и мировоззрений.</w:t>
      </w:r>
      <w:r w:rsidR="00F50C5F" w:rsidRPr="00090EB6">
        <w:rPr>
          <w:rFonts w:ascii="Times New Roman" w:hAnsi="Times New Roman" w:cs="Times New Roman"/>
          <w:sz w:val="28"/>
          <w:szCs w:val="28"/>
        </w:rPr>
        <w:t xml:space="preserve"> </w:t>
      </w:r>
      <w:r w:rsidR="00F50C5F">
        <w:rPr>
          <w:rFonts w:ascii="Times New Roman" w:hAnsi="Times New Roman" w:cs="Times New Roman"/>
          <w:sz w:val="28"/>
          <w:szCs w:val="28"/>
        </w:rPr>
        <w:t>Р</w:t>
      </w:r>
      <w:r w:rsidR="00F50C5F" w:rsidRPr="00090EB6">
        <w:rPr>
          <w:rFonts w:ascii="Times New Roman" w:hAnsi="Times New Roman" w:cs="Times New Roman"/>
          <w:sz w:val="28"/>
          <w:szCs w:val="28"/>
        </w:rPr>
        <w:t>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</w:t>
      </w:r>
    </w:p>
    <w:p w:rsidR="00221255" w:rsidRPr="00090EB6" w:rsidRDefault="00F50C5F" w:rsidP="00EB1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3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      католик, гугенот, кирха, костёл, протестант, реформа</w:t>
      </w:r>
      <w:r w:rsidR="006C0335">
        <w:rPr>
          <w:rFonts w:ascii="Times New Roman" w:hAnsi="Times New Roman" w:cs="Times New Roman"/>
          <w:sz w:val="28"/>
          <w:szCs w:val="28"/>
        </w:rPr>
        <w:t>, конфессия, прихожане</w:t>
      </w:r>
    </w:p>
    <w:p w:rsidR="00221255" w:rsidRPr="00090EB6" w:rsidRDefault="00221255" w:rsidP="00EB1F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255" w:rsidRPr="00090EB6" w:rsidRDefault="00221255" w:rsidP="00EB1F6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536"/>
        <w:gridCol w:w="1701"/>
        <w:gridCol w:w="2835"/>
        <w:gridCol w:w="1984"/>
        <w:gridCol w:w="1949"/>
      </w:tblGrid>
      <w:tr w:rsidR="006F1B1C" w:rsidRPr="00090EB6" w:rsidTr="00BC745F">
        <w:tc>
          <w:tcPr>
            <w:tcW w:w="1555" w:type="dxa"/>
            <w:vMerge w:val="restart"/>
          </w:tcPr>
          <w:p w:rsidR="006F1B1C" w:rsidRPr="00090EB6" w:rsidRDefault="006F1B1C" w:rsidP="00447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EB6">
              <w:rPr>
                <w:rFonts w:ascii="Times New Roman" w:hAnsi="Times New Roman" w:cs="Times New Roman"/>
                <w:b/>
              </w:rPr>
              <w:t>Этап занятия</w:t>
            </w:r>
          </w:p>
        </w:tc>
        <w:tc>
          <w:tcPr>
            <w:tcW w:w="4536" w:type="dxa"/>
            <w:vMerge w:val="restart"/>
          </w:tcPr>
          <w:p w:rsidR="006F1B1C" w:rsidRPr="00090EB6" w:rsidRDefault="006F1B1C" w:rsidP="00447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EB6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701" w:type="dxa"/>
            <w:vMerge w:val="restart"/>
          </w:tcPr>
          <w:p w:rsidR="006F1B1C" w:rsidRPr="00090EB6" w:rsidRDefault="006F1B1C" w:rsidP="00447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EB6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2835" w:type="dxa"/>
            <w:vMerge w:val="restart"/>
          </w:tcPr>
          <w:p w:rsidR="006F1B1C" w:rsidRPr="00090EB6" w:rsidRDefault="006F1B1C" w:rsidP="00447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EB6">
              <w:rPr>
                <w:rFonts w:ascii="Times New Roman" w:hAnsi="Times New Roman" w:cs="Times New Roman"/>
                <w:b/>
              </w:rPr>
              <w:t>Задания для учащихся, которые приведут к</w:t>
            </w:r>
            <w:r w:rsidR="00447604" w:rsidRPr="00090EB6">
              <w:rPr>
                <w:rFonts w:ascii="Times New Roman" w:hAnsi="Times New Roman" w:cs="Times New Roman"/>
                <w:b/>
              </w:rPr>
              <w:t xml:space="preserve"> достижению планируемых результатов</w:t>
            </w:r>
          </w:p>
        </w:tc>
        <w:tc>
          <w:tcPr>
            <w:tcW w:w="3933" w:type="dxa"/>
            <w:gridSpan w:val="2"/>
          </w:tcPr>
          <w:p w:rsidR="006F1B1C" w:rsidRPr="00090EB6" w:rsidRDefault="00447604" w:rsidP="00447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EB6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6F1B1C" w:rsidRPr="00090EB6" w:rsidTr="00BC745F">
        <w:tc>
          <w:tcPr>
            <w:tcW w:w="1555" w:type="dxa"/>
            <w:vMerge/>
          </w:tcPr>
          <w:p w:rsidR="006F1B1C" w:rsidRPr="00090EB6" w:rsidRDefault="006F1B1C" w:rsidP="004476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6F1B1C" w:rsidRPr="00090EB6" w:rsidRDefault="006F1B1C" w:rsidP="004476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F1B1C" w:rsidRPr="00090EB6" w:rsidRDefault="006F1B1C" w:rsidP="004476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6F1B1C" w:rsidRPr="00090EB6" w:rsidRDefault="006F1B1C" w:rsidP="004476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F1B1C" w:rsidRPr="00090EB6" w:rsidRDefault="00447604" w:rsidP="00447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EB6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949" w:type="dxa"/>
          </w:tcPr>
          <w:p w:rsidR="006F1B1C" w:rsidRPr="00090EB6" w:rsidRDefault="00447604" w:rsidP="00447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EB6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6F1B1C" w:rsidRPr="00090EB6" w:rsidTr="00BC745F">
        <w:tc>
          <w:tcPr>
            <w:tcW w:w="1555" w:type="dxa"/>
          </w:tcPr>
          <w:p w:rsidR="006F1B1C" w:rsidRDefault="0044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3561E6" w:rsidRDefault="0035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1E6" w:rsidRPr="00090EB6" w:rsidRDefault="0035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</w:tc>
        <w:tc>
          <w:tcPr>
            <w:tcW w:w="4536" w:type="dxa"/>
          </w:tcPr>
          <w:p w:rsidR="006F1B1C" w:rsidRPr="00090EB6" w:rsidRDefault="008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Настраивает на восприятие учебной задачи</w:t>
            </w:r>
          </w:p>
        </w:tc>
        <w:tc>
          <w:tcPr>
            <w:tcW w:w="1701" w:type="dxa"/>
          </w:tcPr>
          <w:p w:rsidR="006F1B1C" w:rsidRPr="00090EB6" w:rsidRDefault="0070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Слушает, готовится принять учебную задачу</w:t>
            </w:r>
          </w:p>
        </w:tc>
        <w:tc>
          <w:tcPr>
            <w:tcW w:w="2835" w:type="dxa"/>
          </w:tcPr>
          <w:p w:rsidR="006F1B1C" w:rsidRPr="00090EB6" w:rsidRDefault="0083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Дорогие друзья, сегодня мы отправимся в путешествие по нашему любимому городу, и вы убедитесь, что Санкт-Петербург –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 xml:space="preserve"> где соседствуют мировые религиозные культуры</w:t>
            </w:r>
          </w:p>
        </w:tc>
        <w:tc>
          <w:tcPr>
            <w:tcW w:w="1984" w:type="dxa"/>
          </w:tcPr>
          <w:p w:rsidR="006F1B1C" w:rsidRPr="00090EB6" w:rsidRDefault="0070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сохраняет и принимает учебную задачу</w:t>
            </w:r>
          </w:p>
        </w:tc>
        <w:tc>
          <w:tcPr>
            <w:tcW w:w="1949" w:type="dxa"/>
          </w:tcPr>
          <w:p w:rsidR="006F1B1C" w:rsidRPr="00090EB6" w:rsidRDefault="00BC745F" w:rsidP="00B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сохраняет и принимает</w:t>
            </w:r>
            <w:r w:rsidR="00AF0251" w:rsidRPr="00090EB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</w:t>
            </w:r>
          </w:p>
        </w:tc>
      </w:tr>
      <w:tr w:rsidR="006F1B1C" w:rsidRPr="00090EB6" w:rsidTr="00BC745F">
        <w:tc>
          <w:tcPr>
            <w:tcW w:w="1555" w:type="dxa"/>
          </w:tcPr>
          <w:p w:rsidR="006F1B1C" w:rsidRPr="00090EB6" w:rsidRDefault="0044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4536" w:type="dxa"/>
          </w:tcPr>
          <w:p w:rsidR="006C0335" w:rsidRDefault="00AF0251" w:rsidP="00AF025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страной и народом, ее населяющим, начинается, как правило, с встречи со столицей этой страны. Иностранцы, посещавшие Россию в 18 и 19 столетиях, в качестве столичного города воспринимали не только Москву, но и Петербург, о чем до нашего времени дошло много свидетельств иностранных путешественников, в записках которых отмечается при этом уникальное своеобразие обоих городов. Так, англичанин </w:t>
            </w:r>
            <w:proofErr w:type="spellStart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Эдуардз</w:t>
            </w:r>
            <w:proofErr w:type="spellEnd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Садерленд</w:t>
            </w:r>
            <w:proofErr w:type="spellEnd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пишет: «Часто говорят, что Москва более русская, чем Санкт-Петербург, действительно..., старая и новая столицы во многом не похожи друг на друга. Санкт-Петербург напоминает Берлин в большем масштабе, стоящий на берегах изумительной и величественной реки, где гораздо больше роскошных дворцов, не говоря о набережных, равным которым нет во всем мире». Действительно, новая северная столица проектировалась с учетом лучших образцов европейского градостроения.</w:t>
            </w:r>
          </w:p>
          <w:p w:rsidR="00AF0251" w:rsidRPr="00090EB6" w:rsidRDefault="00AF0251" w:rsidP="00AF025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Невский проспект, или </w:t>
            </w:r>
            <w:proofErr w:type="gramStart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Невская </w:t>
            </w:r>
            <w:proofErr w:type="spellStart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першпектива</w:t>
            </w:r>
            <w:proofErr w:type="spellEnd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стал, по замечанию иностранцев, «самой интересной артерией» города Святого Петра, воплотившей в себе «яркую картину всех сословий, их взаимоотношений.</w:t>
            </w:r>
          </w:p>
          <w:p w:rsidR="006F1B1C" w:rsidRPr="00090EB6" w:rsidRDefault="00AF0251" w:rsidP="00877E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1855 году (по другим источникам в 1858) Санкт-Петербург во время своего путешествия по России посетил известный французский писатель Александр Дюма старший. Писатель назвал Невский про</w:t>
            </w:r>
            <w:r w:rsidR="00877EF3"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 «улицей веротерпимости». </w:t>
            </w:r>
            <w:r w:rsidR="00877EF3" w:rsidRPr="00090E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Как вы думаете, к</w:t>
            </w:r>
            <w:r w:rsidRPr="00090E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акой смысл был вложен им в эти слова?</w:t>
            </w:r>
          </w:p>
        </w:tc>
        <w:tc>
          <w:tcPr>
            <w:tcW w:w="1701" w:type="dxa"/>
          </w:tcPr>
          <w:p w:rsidR="006F1B1C" w:rsidRPr="00090EB6" w:rsidRDefault="005E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в группе</w:t>
            </w:r>
            <w:r w:rsidR="00877EF3" w:rsidRPr="00090EB6">
              <w:rPr>
                <w:rFonts w:ascii="Times New Roman" w:hAnsi="Times New Roman" w:cs="Times New Roman"/>
                <w:sz w:val="24"/>
                <w:szCs w:val="24"/>
              </w:rPr>
              <w:t>, формулируют ответ</w:t>
            </w:r>
          </w:p>
        </w:tc>
        <w:tc>
          <w:tcPr>
            <w:tcW w:w="2835" w:type="dxa"/>
          </w:tcPr>
          <w:p w:rsidR="00877EF3" w:rsidRPr="00090EB6" w:rsidRDefault="005E47D4" w:rsidP="00877E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77EF3"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звестный французский писатель Александр Дюма старший. Писатель назвал Невский проспект «улицей веротерпимости». </w:t>
            </w:r>
            <w:r w:rsidR="00877EF3" w:rsidRPr="00090E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Как вы думаете, какой смысл был вложен им в эти слова?</w:t>
            </w:r>
          </w:p>
          <w:p w:rsidR="00877EF3" w:rsidRPr="00090EB6" w:rsidRDefault="005E47D4" w:rsidP="00877E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</w:t>
            </w:r>
          </w:p>
          <w:p w:rsidR="006F1B1C" w:rsidRPr="00090EB6" w:rsidRDefault="006F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B1C" w:rsidRPr="00090EB6" w:rsidRDefault="00877EF3" w:rsidP="0087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выбирет</w:t>
            </w:r>
            <w:proofErr w:type="spellEnd"/>
            <w:r w:rsidRPr="00090EB6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языковые средства для решения коммуникативных задач;  приходит к пониманию необходимости ориентироваться на позицию партнера</w:t>
            </w:r>
            <w:r w:rsidRPr="00090EB6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949" w:type="dxa"/>
          </w:tcPr>
          <w:p w:rsidR="006F1B1C" w:rsidRPr="00090EB6" w:rsidRDefault="0087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сотрудничатет</w:t>
            </w:r>
            <w:proofErr w:type="spellEnd"/>
            <w:r w:rsidRPr="00090EB6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сверстниками при решении учебных проблем, принимает на себя ответственность за результаты своих действий;</w:t>
            </w:r>
          </w:p>
        </w:tc>
      </w:tr>
      <w:tr w:rsidR="006F1B1C" w:rsidRPr="00090EB6" w:rsidTr="00BC745F">
        <w:tc>
          <w:tcPr>
            <w:tcW w:w="1555" w:type="dxa"/>
          </w:tcPr>
          <w:p w:rsidR="006F1B1C" w:rsidRDefault="0044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  <w:p w:rsidR="003561E6" w:rsidRDefault="0035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1E6" w:rsidRDefault="0035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1E6" w:rsidRDefault="0035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1E6" w:rsidRDefault="0035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1E6" w:rsidRPr="00090EB6" w:rsidRDefault="0035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</w:tc>
        <w:tc>
          <w:tcPr>
            <w:tcW w:w="4536" w:type="dxa"/>
          </w:tcPr>
          <w:p w:rsidR="00877EF3" w:rsidRPr="00090EB6" w:rsidRDefault="00877EF3" w:rsidP="00877E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апреля 1702 года Петр I издал Манифест о наделении иностранцев многими привилегиями и, в том числе, даровании им свободы вероисповедания. Манифест был издан российским императором с целью привлечения иноземных профессионалов для реформирования своей страны и строительства новой русской столицы. При этом он запретил иностранцам заниматься миссионерской деятельностью. Этот документ оказал огромное влияние на формирование как архитектурного образа Петербурга, так и общественной и, конечно, духовной атмосферы города.</w:t>
            </w:r>
          </w:p>
          <w:p w:rsidR="006F1B1C" w:rsidRPr="00090EB6" w:rsidRDefault="00877EF3" w:rsidP="007017C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II продолжила дело Петра I. Стремясь показать свою веротерпимость, она распорядилась об устройстве храмов различных конфессий на Невском проспекте. Так Невский стал «веротерпимым», о чем и написал А. Дюма в своем «Путешествии по </w:t>
            </w: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России»... Пять храмов различных конфессий христианства украшают Невский проспект и по сей день.</w:t>
            </w:r>
          </w:p>
        </w:tc>
        <w:tc>
          <w:tcPr>
            <w:tcW w:w="1701" w:type="dxa"/>
          </w:tcPr>
          <w:p w:rsidR="006F1B1C" w:rsidRPr="00090EB6" w:rsidRDefault="00B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</w:t>
            </w: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анекдот, который любил при каждом удобном случае рассказывать голландский король Иосиф II и который приводит Павел Свиньин в своих «</w:t>
            </w:r>
            <w:proofErr w:type="spellStart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Достопамятностях</w:t>
            </w:r>
            <w:proofErr w:type="spellEnd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Петербурга и его окрестностей»:</w:t>
            </w:r>
          </w:p>
        </w:tc>
        <w:tc>
          <w:tcPr>
            <w:tcW w:w="2835" w:type="dxa"/>
          </w:tcPr>
          <w:p w:rsidR="006F1B1C" w:rsidRPr="00090EB6" w:rsidRDefault="00B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«Вообразите, что пять или шесть человек идут в воскресенье вместе и дружески разговаривают; придя на Невский проспект, они расходятся все по разным сторонам, уговариваясь в тот же день отобедать или быть ввечеру вместе. Все они пошли к обедне, но только один идет в русскую церковь, другой в лютеранскую, третий в реформатскую и так далее: все они были различных вер. Сие согласие между </w:t>
            </w:r>
            <w:proofErr w:type="spellStart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разноверцами</w:t>
            </w:r>
            <w:proofErr w:type="spellEnd"/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приносит ли отличной чести русскому правительству и характеру россиян».</w:t>
            </w:r>
          </w:p>
        </w:tc>
        <w:tc>
          <w:tcPr>
            <w:tcW w:w="1984" w:type="dxa"/>
          </w:tcPr>
          <w:p w:rsidR="006F1B1C" w:rsidRPr="00090EB6" w:rsidRDefault="006D52AA" w:rsidP="0018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анализ, сравнение, группировку материала по заданным критериям. </w:t>
            </w:r>
          </w:p>
        </w:tc>
        <w:tc>
          <w:tcPr>
            <w:tcW w:w="1949" w:type="dxa"/>
          </w:tcPr>
          <w:p w:rsidR="006F1B1C" w:rsidRPr="00090EB6" w:rsidRDefault="0018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Участвует в диалоге, в общей беседе, выполняя принятые правила речевого поведения (не перебивать, выслушивать собеседника)</w:t>
            </w:r>
          </w:p>
        </w:tc>
      </w:tr>
      <w:tr w:rsidR="007017CA" w:rsidRPr="00090EB6" w:rsidTr="00BC745F">
        <w:tc>
          <w:tcPr>
            <w:tcW w:w="1555" w:type="dxa"/>
          </w:tcPr>
          <w:p w:rsidR="007017CA" w:rsidRPr="00090EB6" w:rsidRDefault="006C0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3561E6">
              <w:rPr>
                <w:rFonts w:ascii="Times New Roman" w:hAnsi="Times New Roman" w:cs="Times New Roman"/>
                <w:b/>
                <w:sz w:val="24"/>
                <w:szCs w:val="24"/>
              </w:rPr>
              <w:t>лайды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3-9</w:t>
            </w:r>
          </w:p>
        </w:tc>
        <w:tc>
          <w:tcPr>
            <w:tcW w:w="4536" w:type="dxa"/>
          </w:tcPr>
          <w:p w:rsidR="007017CA" w:rsidRPr="00090EB6" w:rsidRDefault="007017CA" w:rsidP="00877E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презентацию «Невский проспект – улица веротерпимости»</w:t>
            </w:r>
          </w:p>
        </w:tc>
        <w:tc>
          <w:tcPr>
            <w:tcW w:w="1701" w:type="dxa"/>
          </w:tcPr>
          <w:p w:rsidR="007017CA" w:rsidRPr="00090EB6" w:rsidRDefault="0070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Работая в группе, заполняют ментальную карту</w:t>
            </w:r>
          </w:p>
        </w:tc>
        <w:tc>
          <w:tcPr>
            <w:tcW w:w="2835" w:type="dxa"/>
          </w:tcPr>
          <w:p w:rsidR="007017CA" w:rsidRPr="00090EB6" w:rsidRDefault="007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984" w:type="dxa"/>
          </w:tcPr>
          <w:p w:rsidR="007017CA" w:rsidRPr="00090EB6" w:rsidRDefault="006D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Осуществляет информационный поиск, сбор и выделение существенной информации из различных источников</w:t>
            </w:r>
          </w:p>
        </w:tc>
        <w:tc>
          <w:tcPr>
            <w:tcW w:w="1949" w:type="dxa"/>
          </w:tcPr>
          <w:p w:rsidR="007017CA" w:rsidRPr="00090EB6" w:rsidRDefault="006D52AA" w:rsidP="006D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</w:t>
            </w:r>
            <w:r w:rsidR="005E47D4" w:rsidRPr="00090EB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собственную </w:t>
            </w: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деятельность, ищет</w:t>
            </w:r>
            <w:r w:rsidR="005E47D4" w:rsidRPr="00090EB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ее осуществления;</w:t>
            </w: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B1C" w:rsidRPr="00090EB6" w:rsidTr="00BC745F">
        <w:tc>
          <w:tcPr>
            <w:tcW w:w="1555" w:type="dxa"/>
          </w:tcPr>
          <w:p w:rsidR="006F1B1C" w:rsidRDefault="0044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</w:t>
            </w:r>
          </w:p>
          <w:p w:rsidR="006C0335" w:rsidRDefault="006C0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335" w:rsidRDefault="006C0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335" w:rsidRPr="00090EB6" w:rsidRDefault="006C0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</w:tc>
        <w:tc>
          <w:tcPr>
            <w:tcW w:w="4536" w:type="dxa"/>
          </w:tcPr>
          <w:p w:rsidR="00234DA8" w:rsidRPr="00090EB6" w:rsidRDefault="0023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Задаёт обобщающие вопросы по теме</w:t>
            </w:r>
          </w:p>
        </w:tc>
        <w:tc>
          <w:tcPr>
            <w:tcW w:w="1701" w:type="dxa"/>
          </w:tcPr>
          <w:p w:rsidR="006F1B1C" w:rsidRPr="00090EB6" w:rsidRDefault="0023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Анализируют карту, формулируют ответы на вопросы, уточняют ответы товарищей</w:t>
            </w:r>
          </w:p>
        </w:tc>
        <w:tc>
          <w:tcPr>
            <w:tcW w:w="2835" w:type="dxa"/>
          </w:tcPr>
          <w:p w:rsidR="00234DA8" w:rsidRPr="00090EB6" w:rsidRDefault="00234DA8" w:rsidP="0023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Пользуясь картой,</w:t>
            </w:r>
            <w:r w:rsidR="0083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которая у вас получилась, ответьте на вопросы:</w:t>
            </w:r>
          </w:p>
          <w:p w:rsidR="00234DA8" w:rsidRPr="00090EB6" w:rsidRDefault="00234DA8" w:rsidP="0023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A8" w:rsidRPr="00090EB6" w:rsidRDefault="00234DA8" w:rsidP="0023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*Какие национальности проживали в Санкт-Петербурге?</w:t>
            </w:r>
          </w:p>
          <w:p w:rsidR="00234DA8" w:rsidRPr="00090EB6" w:rsidRDefault="00234DA8" w:rsidP="0023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*Что является доказательством того, что наш город изначально являлся многонациональным и многоконфессиональным?</w:t>
            </w:r>
          </w:p>
          <w:p w:rsidR="006F1B1C" w:rsidRPr="00090EB6" w:rsidRDefault="00234DA8" w:rsidP="0023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*Сколько храмов разных конфессий находится только на Невском проспекте?</w:t>
            </w:r>
          </w:p>
        </w:tc>
        <w:tc>
          <w:tcPr>
            <w:tcW w:w="1984" w:type="dxa"/>
          </w:tcPr>
          <w:p w:rsidR="006F1B1C" w:rsidRPr="00090EB6" w:rsidRDefault="006D52AA" w:rsidP="006D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«Озвучивает» рисунки, записи, использует средства выразительности устной речи. Конструирует предложения</w:t>
            </w:r>
          </w:p>
        </w:tc>
        <w:tc>
          <w:tcPr>
            <w:tcW w:w="1949" w:type="dxa"/>
          </w:tcPr>
          <w:p w:rsidR="006F1B1C" w:rsidRPr="00090EB6" w:rsidRDefault="006D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 и оценивает свои действия, </w:t>
            </w:r>
            <w:r w:rsidR="00234DA8" w:rsidRPr="00090EB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своих товарищей, </w:t>
            </w: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вносит коррективы в их выполнение</w:t>
            </w:r>
          </w:p>
        </w:tc>
      </w:tr>
      <w:tr w:rsidR="00090EB6" w:rsidRPr="00090EB6" w:rsidTr="00BC745F">
        <w:tc>
          <w:tcPr>
            <w:tcW w:w="1555" w:type="dxa"/>
          </w:tcPr>
          <w:p w:rsidR="00090EB6" w:rsidRDefault="0009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992388" w:rsidRDefault="0099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388" w:rsidRDefault="0099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388" w:rsidRPr="00090EB6" w:rsidRDefault="0099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6C0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«Карта путешественника»</w:t>
            </w:r>
          </w:p>
        </w:tc>
        <w:tc>
          <w:tcPr>
            <w:tcW w:w="4536" w:type="dxa"/>
          </w:tcPr>
          <w:p w:rsidR="00090EB6" w:rsidRDefault="00090EB6" w:rsidP="00090EB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проанализировать свою работу, сравнивая её с «Картой путешественника» (см. Приложение 2)</w:t>
            </w:r>
          </w:p>
          <w:p w:rsidR="00090EB6" w:rsidRDefault="00090EB6" w:rsidP="0009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B6" w:rsidRDefault="00090EB6" w:rsidP="0009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Команда, которая справилась с заданием в полной мере, довольна своей работой, поднимите две руки</w:t>
            </w:r>
          </w:p>
          <w:p w:rsidR="00090EB6" w:rsidRDefault="005F6DCD" w:rsidP="0009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Команда, которая довольна своей работой, справилась с ней, но что-то пришлось уточнить – поднимите одну руку</w:t>
            </w:r>
          </w:p>
          <w:p w:rsidR="005F6DCD" w:rsidRPr="00090EB6" w:rsidRDefault="005F6DCD" w:rsidP="0009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такие команды, которые не довольны результатом своей работы?</w:t>
            </w:r>
          </w:p>
        </w:tc>
        <w:tc>
          <w:tcPr>
            <w:tcW w:w="1701" w:type="dxa"/>
          </w:tcPr>
          <w:p w:rsidR="00090EB6" w:rsidRPr="00090EB6" w:rsidRDefault="0009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Анализирует и оценивает свою работу</w:t>
            </w:r>
          </w:p>
        </w:tc>
        <w:tc>
          <w:tcPr>
            <w:tcW w:w="2835" w:type="dxa"/>
          </w:tcPr>
          <w:p w:rsidR="00090EB6" w:rsidRDefault="00090EB6" w:rsidP="00A6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Посмотрите на карту путешественника, которую вы получили</w:t>
            </w:r>
          </w:p>
          <w:p w:rsidR="00090EB6" w:rsidRPr="00090EB6" w:rsidRDefault="00090EB6" w:rsidP="00A6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 со своей работой, внесите уточнения, если это необходимо</w:t>
            </w:r>
          </w:p>
        </w:tc>
        <w:tc>
          <w:tcPr>
            <w:tcW w:w="1984" w:type="dxa"/>
          </w:tcPr>
          <w:p w:rsidR="00090EB6" w:rsidRDefault="0009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самопроверку, пошагово </w:t>
            </w:r>
            <w:r w:rsidRPr="0009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сравнивая с эталоно</w:t>
            </w:r>
            <w:r w:rsidR="00BF4B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F4BF1" w:rsidRPr="00BF4BF1" w:rsidRDefault="00BF4BF1" w:rsidP="00BF4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</w:t>
            </w:r>
            <w:r w:rsidRPr="00BF4BF1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своей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BF4BF1">
              <w:rPr>
                <w:rFonts w:ascii="Times New Roman" w:hAnsi="Times New Roman" w:cs="Times New Roman"/>
                <w:sz w:val="24"/>
                <w:szCs w:val="24"/>
              </w:rPr>
              <w:t>своих одноклассников</w:t>
            </w:r>
          </w:p>
        </w:tc>
        <w:tc>
          <w:tcPr>
            <w:tcW w:w="1949" w:type="dxa"/>
          </w:tcPr>
          <w:p w:rsidR="00090EB6" w:rsidRPr="00090EB6" w:rsidRDefault="0009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контроль, коррекцию, </w:t>
            </w:r>
            <w:r w:rsidRPr="0009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и осознание того, что уже усвоено и что ещё подлежит усвоению, осознание качества и уровня усвоения</w:t>
            </w:r>
          </w:p>
        </w:tc>
      </w:tr>
      <w:tr w:rsidR="00090EB6" w:rsidRPr="00090EB6" w:rsidTr="00BC745F">
        <w:tc>
          <w:tcPr>
            <w:tcW w:w="1555" w:type="dxa"/>
          </w:tcPr>
          <w:p w:rsidR="00090EB6" w:rsidRPr="00090EB6" w:rsidRDefault="0009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4536" w:type="dxa"/>
          </w:tcPr>
          <w:p w:rsidR="00945163" w:rsidRPr="005F6DCD" w:rsidRDefault="0018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проанализировать свои чувства и эмоции</w:t>
            </w:r>
          </w:p>
        </w:tc>
        <w:tc>
          <w:tcPr>
            <w:tcW w:w="1701" w:type="dxa"/>
          </w:tcPr>
          <w:p w:rsidR="00090EB6" w:rsidRPr="001803D2" w:rsidRDefault="0018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D2">
              <w:rPr>
                <w:rFonts w:ascii="Times New Roman" w:hAnsi="Times New Roman" w:cs="Times New Roman"/>
                <w:sz w:val="24"/>
                <w:szCs w:val="24"/>
              </w:rPr>
              <w:t>Анализирует полученную информацию, выбирает наиболее интересную для себя</w:t>
            </w:r>
          </w:p>
        </w:tc>
        <w:tc>
          <w:tcPr>
            <w:tcW w:w="2835" w:type="dxa"/>
          </w:tcPr>
          <w:p w:rsidR="001803D2" w:rsidRPr="005F6DCD" w:rsidRDefault="001803D2" w:rsidP="0018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CD">
              <w:rPr>
                <w:rFonts w:ascii="Times New Roman" w:hAnsi="Times New Roman" w:cs="Times New Roman"/>
                <w:sz w:val="24"/>
                <w:szCs w:val="24"/>
              </w:rPr>
              <w:t>Интересно ли вам было работать?</w:t>
            </w:r>
          </w:p>
          <w:p w:rsidR="001803D2" w:rsidRPr="005F6DCD" w:rsidRDefault="001803D2" w:rsidP="0018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CD">
              <w:rPr>
                <w:rFonts w:ascii="Times New Roman" w:hAnsi="Times New Roman" w:cs="Times New Roman"/>
                <w:sz w:val="24"/>
                <w:szCs w:val="24"/>
              </w:rPr>
              <w:t>Хотели ли бы вы увидеть те храмы, о которых вы сегодня узнали?</w:t>
            </w:r>
          </w:p>
          <w:p w:rsidR="001803D2" w:rsidRPr="005F6DCD" w:rsidRDefault="001803D2" w:rsidP="0018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CD">
              <w:rPr>
                <w:rFonts w:ascii="Times New Roman" w:hAnsi="Times New Roman" w:cs="Times New Roman"/>
                <w:sz w:val="24"/>
                <w:szCs w:val="24"/>
              </w:rPr>
              <w:t>Какой храм вы считаете наиболее интересным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почему</w:t>
            </w:r>
            <w:r w:rsidRPr="005F6DC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F6DCD">
              <w:rPr>
                <w:rFonts w:ascii="Times New Roman" w:hAnsi="Times New Roman" w:cs="Times New Roman"/>
                <w:sz w:val="24"/>
                <w:szCs w:val="24"/>
              </w:rPr>
              <w:t xml:space="preserve">отели 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5F6DCD">
              <w:rPr>
                <w:rFonts w:ascii="Times New Roman" w:hAnsi="Times New Roman" w:cs="Times New Roman"/>
                <w:sz w:val="24"/>
                <w:szCs w:val="24"/>
              </w:rPr>
              <w:t xml:space="preserve">узнать о нём </w:t>
            </w:r>
            <w:proofErr w:type="gramStart"/>
            <w:r w:rsidRPr="005F6DCD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5F6D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90EB6" w:rsidRPr="00090EB6" w:rsidRDefault="00090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0EB6" w:rsidRPr="00090EB6" w:rsidRDefault="0018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Вспоминает, анализирует полученную информацию</w:t>
            </w:r>
          </w:p>
        </w:tc>
        <w:tc>
          <w:tcPr>
            <w:tcW w:w="1949" w:type="dxa"/>
          </w:tcPr>
          <w:p w:rsidR="00090EB6" w:rsidRPr="00090EB6" w:rsidRDefault="0009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6">
              <w:rPr>
                <w:rFonts w:ascii="Times New Roman" w:hAnsi="Times New Roman" w:cs="Times New Roman"/>
                <w:sz w:val="24"/>
                <w:szCs w:val="24"/>
              </w:rPr>
              <w:t>Тренирует умение с достаточной полнотой и точностью выражать свои мысли</w:t>
            </w:r>
          </w:p>
        </w:tc>
      </w:tr>
      <w:tr w:rsidR="005F6DCD" w:rsidRPr="00090EB6" w:rsidTr="00BC745F">
        <w:tc>
          <w:tcPr>
            <w:tcW w:w="1555" w:type="dxa"/>
          </w:tcPr>
          <w:p w:rsidR="005F6DCD" w:rsidRDefault="00945163" w:rsidP="006C0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6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C0335" w:rsidRDefault="006C0335" w:rsidP="006C0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335" w:rsidRPr="00945163" w:rsidRDefault="006C0335" w:rsidP="006C0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12</w:t>
            </w:r>
          </w:p>
        </w:tc>
        <w:tc>
          <w:tcPr>
            <w:tcW w:w="4536" w:type="dxa"/>
          </w:tcPr>
          <w:p w:rsidR="005F6DCD" w:rsidRPr="00945163" w:rsidRDefault="00945163" w:rsidP="009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63">
              <w:rPr>
                <w:rFonts w:ascii="Times New Roman" w:hAnsi="Times New Roman" w:cs="Times New Roman"/>
                <w:sz w:val="24"/>
                <w:szCs w:val="24"/>
              </w:rPr>
              <w:t>Предлагает выбрать наиболее интересный вариант домашнего задания</w:t>
            </w:r>
          </w:p>
        </w:tc>
        <w:tc>
          <w:tcPr>
            <w:tcW w:w="1701" w:type="dxa"/>
          </w:tcPr>
          <w:p w:rsidR="005F6DCD" w:rsidRPr="00945163" w:rsidRDefault="009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163">
              <w:rPr>
                <w:rFonts w:ascii="Times New Roman" w:hAnsi="Times New Roman" w:cs="Times New Roman"/>
                <w:sz w:val="24"/>
                <w:szCs w:val="24"/>
              </w:rPr>
              <w:t>Выбирает из предложенных наиболее интересный для себя вариант домашнего задания</w:t>
            </w:r>
            <w:proofErr w:type="gramEnd"/>
          </w:p>
        </w:tc>
        <w:tc>
          <w:tcPr>
            <w:tcW w:w="2835" w:type="dxa"/>
          </w:tcPr>
          <w:p w:rsidR="00945163" w:rsidRPr="00945163" w:rsidRDefault="00945163" w:rsidP="009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</w:t>
            </w:r>
            <w:r w:rsidRPr="00945163">
              <w:rPr>
                <w:rFonts w:ascii="Times New Roman" w:hAnsi="Times New Roman" w:cs="Times New Roman"/>
                <w:sz w:val="24"/>
                <w:szCs w:val="24"/>
              </w:rPr>
              <w:t xml:space="preserve">ользуясь «Картой путешественника», пройдите в выходные по Невскому проспекту со </w:t>
            </w:r>
            <w:r w:rsidR="003561E6">
              <w:rPr>
                <w:rFonts w:ascii="Times New Roman" w:hAnsi="Times New Roman" w:cs="Times New Roman"/>
                <w:sz w:val="24"/>
                <w:szCs w:val="24"/>
              </w:rPr>
              <w:t>своими родителями, побывайте внутри храмов.</w:t>
            </w:r>
            <w:r w:rsidRPr="0094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45163">
              <w:rPr>
                <w:rFonts w:ascii="Times New Roman" w:hAnsi="Times New Roman" w:cs="Times New Roman"/>
                <w:sz w:val="24"/>
                <w:szCs w:val="24"/>
              </w:rPr>
              <w:t>Сфотографируйте объекты, с которыми мы сегодня познакомились, подготовьте фотоотчёт, презентацию или фильм</w:t>
            </w:r>
          </w:p>
          <w:p w:rsidR="00945163" w:rsidRDefault="00945163" w:rsidP="009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*Поищите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материал о храме, который показался вам наиболее интересным.</w:t>
            </w:r>
          </w:p>
          <w:p w:rsidR="005F6DCD" w:rsidRPr="00090EB6" w:rsidRDefault="00945163" w:rsidP="0094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следующем занятии мы отправимся на пешеходную экскурсию на Невский проспект и послушаем ваши рассказы</w:t>
            </w:r>
          </w:p>
        </w:tc>
        <w:tc>
          <w:tcPr>
            <w:tcW w:w="1984" w:type="dxa"/>
          </w:tcPr>
          <w:p w:rsidR="00BF4BF1" w:rsidRDefault="00BF4BF1" w:rsidP="00BF4BF1">
            <w:pPr>
              <w:pStyle w:val="ac"/>
              <w:spacing w:line="276" w:lineRule="auto"/>
            </w:pPr>
            <w:r>
              <w:lastRenderedPageBreak/>
              <w:t>Высказывает своё  мнение</w:t>
            </w:r>
          </w:p>
          <w:p w:rsidR="005F6DCD" w:rsidRPr="00090EB6" w:rsidRDefault="005F6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4BF1" w:rsidRPr="00BF4BF1" w:rsidRDefault="00BF4BF1" w:rsidP="00BF4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собственную позицию и мнение,</w:t>
            </w:r>
            <w:r w:rsidRPr="00BF4BF1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Pr="00BF4B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4BF1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млять свои мысли в устной форме, с</w:t>
            </w:r>
            <w:r w:rsidRPr="00BF4BF1">
              <w:rPr>
                <w:rFonts w:ascii="Times New Roman" w:hAnsi="Times New Roman" w:cs="Times New Roman"/>
                <w:sz w:val="24"/>
                <w:szCs w:val="24"/>
              </w:rPr>
              <w:t>лушать и понимать речь других</w:t>
            </w:r>
          </w:p>
          <w:p w:rsidR="005F6DCD" w:rsidRPr="00090EB6" w:rsidRDefault="005F6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86A" w:rsidRPr="00090EB6" w:rsidRDefault="00C5086A">
      <w:pPr>
        <w:rPr>
          <w:rFonts w:ascii="Times New Roman" w:hAnsi="Times New Roman" w:cs="Times New Roman"/>
        </w:rPr>
      </w:pPr>
    </w:p>
    <w:p w:rsidR="00C5086A" w:rsidRPr="00090EB6" w:rsidRDefault="00C5086A">
      <w:pPr>
        <w:rPr>
          <w:rFonts w:ascii="Times New Roman" w:hAnsi="Times New Roman" w:cs="Times New Roman"/>
        </w:rPr>
      </w:pPr>
      <w:r w:rsidRPr="00090EB6">
        <w:rPr>
          <w:rFonts w:ascii="Times New Roman" w:hAnsi="Times New Roman" w:cs="Times New Roman"/>
        </w:rPr>
        <w:br w:type="page"/>
      </w:r>
    </w:p>
    <w:p w:rsidR="000206BC" w:rsidRPr="00090EB6" w:rsidRDefault="000206BC">
      <w:pPr>
        <w:rPr>
          <w:rFonts w:ascii="Times New Roman" w:hAnsi="Times New Roman" w:cs="Times New Roman"/>
        </w:rPr>
      </w:pPr>
      <w:r w:rsidRPr="006C0335">
        <w:rPr>
          <w:rFonts w:ascii="Times New Roman" w:hAnsi="Times New Roman" w:cs="Times New Roman"/>
          <w:b/>
        </w:rPr>
        <w:lastRenderedPageBreak/>
        <w:t>Приложение 1</w:t>
      </w:r>
      <w:r w:rsidR="00F44978" w:rsidRPr="00090EB6">
        <w:rPr>
          <w:rFonts w:ascii="Times New Roman" w:hAnsi="Times New Roman" w:cs="Times New Roman"/>
        </w:rPr>
        <w:t xml:space="preserve"> (образец в масштабе 1:4)</w:t>
      </w:r>
      <w:r w:rsidR="001803D2">
        <w:rPr>
          <w:rFonts w:ascii="Times New Roman" w:hAnsi="Times New Roman" w:cs="Times New Roman"/>
        </w:rPr>
        <w:t xml:space="preserve"> выдаётся каждой группе</w:t>
      </w:r>
      <w:r w:rsidR="00F50C5F">
        <w:rPr>
          <w:rFonts w:ascii="Times New Roman" w:hAnsi="Times New Roman" w:cs="Times New Roman"/>
        </w:rPr>
        <w:t>. Задание: соединить линиями объект, фотографию, адрес, архитектора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63425F" w:rsidRPr="00090EB6" w:rsidTr="00F50C5F">
        <w:trPr>
          <w:trHeight w:val="1248"/>
        </w:trPr>
        <w:tc>
          <w:tcPr>
            <w:tcW w:w="2912" w:type="dxa"/>
          </w:tcPr>
          <w:p w:rsidR="000206BC" w:rsidRPr="00090EB6" w:rsidRDefault="000206BC" w:rsidP="0083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Лютеранская церковь Святых Апостолов Петра и Павла</w:t>
            </w:r>
          </w:p>
        </w:tc>
        <w:tc>
          <w:tcPr>
            <w:tcW w:w="2912" w:type="dxa"/>
          </w:tcPr>
          <w:p w:rsidR="000206BC" w:rsidRPr="00090EB6" w:rsidRDefault="000206BC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голландский</w:t>
            </w:r>
          </w:p>
        </w:tc>
        <w:tc>
          <w:tcPr>
            <w:tcW w:w="2912" w:type="dxa"/>
          </w:tcPr>
          <w:p w:rsidR="006E168B" w:rsidRDefault="000206BC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Невский пр. </w:t>
            </w:r>
          </w:p>
          <w:p w:rsidR="000206BC" w:rsidRPr="00090EB6" w:rsidRDefault="000206BC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63425F"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912" w:type="dxa"/>
          </w:tcPr>
          <w:p w:rsidR="000206BC" w:rsidRPr="00090EB6" w:rsidRDefault="00F44978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56515</wp:posOffset>
                  </wp:positionV>
                  <wp:extent cx="718820" cy="542925"/>
                  <wp:effectExtent l="0" t="0" r="5080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2" w:type="dxa"/>
          </w:tcPr>
          <w:p w:rsidR="00DD1407" w:rsidRPr="00090EB6" w:rsidRDefault="00DD1407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А.П. Брюллов</w:t>
            </w:r>
          </w:p>
          <w:p w:rsidR="000206BC" w:rsidRPr="00090EB6" w:rsidRDefault="00DD1407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1833-1838</w:t>
            </w:r>
          </w:p>
        </w:tc>
      </w:tr>
      <w:tr w:rsidR="0063425F" w:rsidRPr="00090EB6" w:rsidTr="00F50C5F">
        <w:tc>
          <w:tcPr>
            <w:tcW w:w="2912" w:type="dxa"/>
          </w:tcPr>
          <w:p w:rsidR="000206BC" w:rsidRPr="00090EB6" w:rsidRDefault="00F4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Католический </w:t>
            </w:r>
            <w:r w:rsidR="00835434" w:rsidRPr="00090E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остёл Святой Екатерины</w:t>
            </w:r>
          </w:p>
        </w:tc>
        <w:tc>
          <w:tcPr>
            <w:tcW w:w="2912" w:type="dxa"/>
          </w:tcPr>
          <w:p w:rsidR="000206BC" w:rsidRPr="00090EB6" w:rsidRDefault="000206BC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шведский</w:t>
            </w:r>
          </w:p>
        </w:tc>
        <w:tc>
          <w:tcPr>
            <w:tcW w:w="2912" w:type="dxa"/>
          </w:tcPr>
          <w:p w:rsidR="006E168B" w:rsidRDefault="0063425F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Невский пр. </w:t>
            </w:r>
          </w:p>
          <w:p w:rsidR="000206BC" w:rsidRPr="00090EB6" w:rsidRDefault="006E168B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63425F" w:rsidRPr="00090EB6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2912" w:type="dxa"/>
          </w:tcPr>
          <w:p w:rsidR="000206BC" w:rsidRPr="00090EB6" w:rsidRDefault="00F44978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0</wp:posOffset>
                  </wp:positionV>
                  <wp:extent cx="714375" cy="95694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2" w:type="dxa"/>
          </w:tcPr>
          <w:p w:rsidR="00DD1407" w:rsidRPr="00090EB6" w:rsidRDefault="00DD1407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П.П.Жако</w:t>
            </w:r>
          </w:p>
          <w:p w:rsidR="000206BC" w:rsidRPr="00090EB6" w:rsidRDefault="00DD1407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1834-1839</w:t>
            </w:r>
          </w:p>
        </w:tc>
      </w:tr>
      <w:tr w:rsidR="0063425F" w:rsidRPr="00090EB6" w:rsidTr="00F50C5F">
        <w:trPr>
          <w:trHeight w:val="1381"/>
        </w:trPr>
        <w:tc>
          <w:tcPr>
            <w:tcW w:w="2912" w:type="dxa"/>
          </w:tcPr>
          <w:p w:rsidR="000206BC" w:rsidRPr="00090EB6" w:rsidRDefault="00F4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Армянская церковь Святой Екатерины</w:t>
            </w:r>
          </w:p>
        </w:tc>
        <w:tc>
          <w:tcPr>
            <w:tcW w:w="2912" w:type="dxa"/>
          </w:tcPr>
          <w:p w:rsidR="000206BC" w:rsidRPr="00090EB6" w:rsidRDefault="000206BC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финский</w:t>
            </w:r>
          </w:p>
        </w:tc>
        <w:tc>
          <w:tcPr>
            <w:tcW w:w="2912" w:type="dxa"/>
          </w:tcPr>
          <w:p w:rsidR="006E168B" w:rsidRDefault="0063425F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Невский пр. </w:t>
            </w:r>
          </w:p>
          <w:p w:rsidR="000206BC" w:rsidRPr="00090EB6" w:rsidRDefault="006E168B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63425F" w:rsidRPr="00090EB6"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2912" w:type="dxa"/>
          </w:tcPr>
          <w:p w:rsidR="000206BC" w:rsidRPr="00090EB6" w:rsidRDefault="00F44978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0</wp:posOffset>
                  </wp:positionV>
                  <wp:extent cx="1123950" cy="749935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2395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2" w:type="dxa"/>
          </w:tcPr>
          <w:p w:rsidR="00DD1407" w:rsidRPr="00090EB6" w:rsidRDefault="00DD1407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Ж.Б. </w:t>
            </w:r>
            <w:proofErr w:type="spellStart"/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Валлен-Деламот</w:t>
            </w:r>
            <w:proofErr w:type="spellEnd"/>
          </w:p>
          <w:p w:rsidR="000206BC" w:rsidRPr="00090EB6" w:rsidRDefault="00DD1407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1769-1782</w:t>
            </w:r>
          </w:p>
        </w:tc>
      </w:tr>
      <w:tr w:rsidR="0063425F" w:rsidRPr="00090EB6" w:rsidTr="00F50C5F">
        <w:tc>
          <w:tcPr>
            <w:tcW w:w="2912" w:type="dxa"/>
          </w:tcPr>
          <w:p w:rsidR="000206BC" w:rsidRPr="00090EB6" w:rsidRDefault="0063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Лютеранская кирха Святой Марии</w:t>
            </w:r>
          </w:p>
        </w:tc>
        <w:tc>
          <w:tcPr>
            <w:tcW w:w="2912" w:type="dxa"/>
          </w:tcPr>
          <w:p w:rsidR="000206BC" w:rsidRPr="00090EB6" w:rsidRDefault="000206BC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2912" w:type="dxa"/>
          </w:tcPr>
          <w:p w:rsidR="006E168B" w:rsidRDefault="0063425F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Невский пр. </w:t>
            </w:r>
          </w:p>
          <w:p w:rsidR="000206BC" w:rsidRPr="00090EB6" w:rsidRDefault="006E168B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63425F" w:rsidRPr="00090EB6">
              <w:rPr>
                <w:rFonts w:ascii="Times New Roman" w:hAnsi="Times New Roman" w:cs="Times New Roman"/>
                <w:sz w:val="28"/>
                <w:szCs w:val="28"/>
              </w:rPr>
              <w:t>40-42</w:t>
            </w:r>
          </w:p>
        </w:tc>
        <w:tc>
          <w:tcPr>
            <w:tcW w:w="2912" w:type="dxa"/>
          </w:tcPr>
          <w:p w:rsidR="000206BC" w:rsidRPr="00090EB6" w:rsidRDefault="00F44978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90494" cy="739431"/>
                  <wp:effectExtent l="0" t="0" r="635" b="3810"/>
                  <wp:docPr id="19" name="Рисунок 19" descr="http://ok-t.ru/studopediaru/baza9/97477076718.files/image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k-t.ru/studopediaru/baza9/97477076718.files/image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94" cy="73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DD1407" w:rsidRPr="00090EB6" w:rsidRDefault="00DD1407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Г.Х.Паульсен</w:t>
            </w:r>
            <w:proofErr w:type="spellEnd"/>
          </w:p>
          <w:p w:rsidR="000206BC" w:rsidRPr="00090EB6" w:rsidRDefault="00DD1407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1803-1805</w:t>
            </w:r>
          </w:p>
        </w:tc>
      </w:tr>
      <w:tr w:rsidR="0063425F" w:rsidRPr="00090EB6" w:rsidTr="00F50C5F">
        <w:tc>
          <w:tcPr>
            <w:tcW w:w="2912" w:type="dxa"/>
          </w:tcPr>
          <w:p w:rsidR="000206BC" w:rsidRPr="00090EB6" w:rsidRDefault="0063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Французская гугенотская церковь</w:t>
            </w:r>
            <w:r w:rsidR="00F4763B">
              <w:rPr>
                <w:rFonts w:ascii="Times New Roman" w:hAnsi="Times New Roman" w:cs="Times New Roman"/>
                <w:sz w:val="28"/>
                <w:szCs w:val="28"/>
              </w:rPr>
              <w:t xml:space="preserve"> святого П</w:t>
            </w:r>
            <w:r w:rsidR="00C45578">
              <w:rPr>
                <w:rFonts w:ascii="Times New Roman" w:hAnsi="Times New Roman" w:cs="Times New Roman"/>
                <w:sz w:val="28"/>
                <w:szCs w:val="28"/>
              </w:rPr>
              <w:t>авла</w:t>
            </w:r>
          </w:p>
        </w:tc>
        <w:tc>
          <w:tcPr>
            <w:tcW w:w="2912" w:type="dxa"/>
          </w:tcPr>
          <w:p w:rsidR="000206BC" w:rsidRPr="00090EB6" w:rsidRDefault="000206BC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армянский</w:t>
            </w:r>
          </w:p>
        </w:tc>
        <w:tc>
          <w:tcPr>
            <w:tcW w:w="2912" w:type="dxa"/>
          </w:tcPr>
          <w:p w:rsidR="000206BC" w:rsidRPr="00090EB6" w:rsidRDefault="00C45578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Конюшенная дом 6</w:t>
            </w:r>
            <w:r w:rsidR="0063425F" w:rsidRPr="00090E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</w:tcPr>
          <w:p w:rsidR="000206BC" w:rsidRPr="00090EB6" w:rsidRDefault="0063425F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23176" cy="783074"/>
                  <wp:effectExtent l="0" t="0" r="1270" b="0"/>
                  <wp:docPr id="2" name="Рисунок 2" descr="https://static.wixstatic.com/media/1ae245_b92ff6362b7d40d6b78eb204a75e1129.jpg/v1/fill/w_535,h_373,al_c,q_80,usm_0.66_1.00_0.01/1ae245_b92ff6362b7d40d6b78eb204a75e1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wixstatic.com/media/1ae245_b92ff6362b7d40d6b78eb204a75e1129.jpg/v1/fill/w_535,h_373,al_c,q_80,usm_0.66_1.00_0.01/1ae245_b92ff6362b7d40d6b78eb204a75e1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421" cy="80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DD1407" w:rsidRPr="00090EB6" w:rsidRDefault="00DD1407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Ю.М.Фельтен</w:t>
            </w:r>
            <w:proofErr w:type="spellEnd"/>
          </w:p>
          <w:p w:rsidR="000206BC" w:rsidRPr="00090EB6" w:rsidRDefault="00DD1407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1771-1779</w:t>
            </w:r>
          </w:p>
        </w:tc>
      </w:tr>
      <w:tr w:rsidR="0063425F" w:rsidRPr="00090EB6" w:rsidTr="00F50C5F">
        <w:tc>
          <w:tcPr>
            <w:tcW w:w="2912" w:type="dxa"/>
          </w:tcPr>
          <w:p w:rsidR="000206BC" w:rsidRPr="00090EB6" w:rsidRDefault="0066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Шведская церковь Святой Екатерины</w:t>
            </w:r>
          </w:p>
        </w:tc>
        <w:tc>
          <w:tcPr>
            <w:tcW w:w="2912" w:type="dxa"/>
          </w:tcPr>
          <w:p w:rsidR="000206BC" w:rsidRPr="00090EB6" w:rsidRDefault="000206BC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Французский гугенотский</w:t>
            </w:r>
          </w:p>
        </w:tc>
        <w:tc>
          <w:tcPr>
            <w:tcW w:w="2912" w:type="dxa"/>
          </w:tcPr>
          <w:p w:rsidR="000206BC" w:rsidRPr="00090EB6" w:rsidRDefault="0063425F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Большая Конюшенная дом 25</w:t>
            </w:r>
          </w:p>
        </w:tc>
        <w:tc>
          <w:tcPr>
            <w:tcW w:w="2912" w:type="dxa"/>
          </w:tcPr>
          <w:p w:rsidR="000206BC" w:rsidRPr="00090EB6" w:rsidRDefault="0063425F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57250" cy="571500"/>
                  <wp:effectExtent l="0" t="0" r="0" b="0"/>
                  <wp:docPr id="4" name="Рисунок 4" descr="http://www.visit-petersburg.ru/media/uploads/tourobject/197500/197500_cover.jpg.1050x700_q100_crop_upsc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it-petersburg.ru/media/uploads/tourobject/197500/197500_cover.jpg.1050x700_q100_crop_upsc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57315" cy="57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0206BC" w:rsidRDefault="00C45578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Боссе</w:t>
            </w:r>
            <w:proofErr w:type="gramEnd"/>
          </w:p>
          <w:p w:rsidR="00C45578" w:rsidRPr="00090EB6" w:rsidRDefault="00C45578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1839-1840</w:t>
            </w:r>
          </w:p>
        </w:tc>
      </w:tr>
      <w:tr w:rsidR="0063425F" w:rsidRPr="00090EB6" w:rsidTr="00F50C5F">
        <w:tc>
          <w:tcPr>
            <w:tcW w:w="2912" w:type="dxa"/>
          </w:tcPr>
          <w:p w:rsidR="000206BC" w:rsidRPr="00090EB6" w:rsidRDefault="0066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Голландская реформатская церковь</w:t>
            </w:r>
          </w:p>
        </w:tc>
        <w:tc>
          <w:tcPr>
            <w:tcW w:w="2912" w:type="dxa"/>
          </w:tcPr>
          <w:p w:rsidR="000206BC" w:rsidRPr="00090EB6" w:rsidRDefault="000206BC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католический</w:t>
            </w:r>
          </w:p>
        </w:tc>
        <w:tc>
          <w:tcPr>
            <w:tcW w:w="2912" w:type="dxa"/>
          </w:tcPr>
          <w:p w:rsidR="000206BC" w:rsidRPr="00090EB6" w:rsidRDefault="0063425F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Малая Конюшенная дом 1-3</w:t>
            </w:r>
          </w:p>
        </w:tc>
        <w:tc>
          <w:tcPr>
            <w:tcW w:w="2912" w:type="dxa"/>
          </w:tcPr>
          <w:p w:rsidR="000206BC" w:rsidRPr="00090EB6" w:rsidRDefault="0063425F" w:rsidP="00DD14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0EB6">
              <w:rPr>
                <w:rFonts w:ascii="Times New Roman" w:hAnsi="Times New Roman" w:cs="Times New Roman"/>
                <w:noProof/>
                <w:u w:val="single"/>
                <w:lang w:eastAsia="ru-RU"/>
              </w:rPr>
              <w:drawing>
                <wp:inline distT="0" distB="0" distL="0" distR="0">
                  <wp:extent cx="942551" cy="706914"/>
                  <wp:effectExtent l="0" t="0" r="0" b="0"/>
                  <wp:docPr id="5" name="Рисунок 5" descr="http://photos.wikimapia.org/p/00/01/66/40/92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hotos.wikimapia.org/p/00/01/66/40/92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67" cy="72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6C0335" w:rsidRDefault="006C0335" w:rsidP="006C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 Андерсон</w:t>
            </w:r>
          </w:p>
          <w:p w:rsidR="000206BC" w:rsidRPr="00090EB6" w:rsidRDefault="006C0335" w:rsidP="006C033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1860-е годы</w:t>
            </w:r>
          </w:p>
        </w:tc>
      </w:tr>
    </w:tbl>
    <w:p w:rsidR="006C0335" w:rsidRDefault="006C0335">
      <w:pPr>
        <w:rPr>
          <w:rFonts w:ascii="Times New Roman" w:hAnsi="Times New Roman" w:cs="Times New Roman"/>
        </w:rPr>
      </w:pPr>
    </w:p>
    <w:p w:rsidR="000206BC" w:rsidRPr="00090EB6" w:rsidRDefault="006C0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5086A" w:rsidRPr="006C0335">
        <w:rPr>
          <w:rFonts w:ascii="Times New Roman" w:hAnsi="Times New Roman" w:cs="Times New Roman"/>
          <w:b/>
        </w:rPr>
        <w:lastRenderedPageBreak/>
        <w:t>П</w:t>
      </w:r>
      <w:r w:rsidR="001803D2" w:rsidRPr="006C0335">
        <w:rPr>
          <w:rFonts w:ascii="Times New Roman" w:hAnsi="Times New Roman" w:cs="Times New Roman"/>
          <w:b/>
        </w:rPr>
        <w:t>риложение 2</w:t>
      </w:r>
      <w:r w:rsidR="001803D2">
        <w:rPr>
          <w:rFonts w:ascii="Times New Roman" w:hAnsi="Times New Roman" w:cs="Times New Roman"/>
        </w:rPr>
        <w:t xml:space="preserve"> (эталон для проверки, выдаётся каждому ученику) </w:t>
      </w:r>
      <w:r w:rsidR="00234DA8" w:rsidRPr="00090EB6">
        <w:rPr>
          <w:rFonts w:ascii="Times New Roman" w:hAnsi="Times New Roman" w:cs="Times New Roman"/>
        </w:rPr>
        <w:t xml:space="preserve"> </w:t>
      </w:r>
      <w:r w:rsidR="00234DA8" w:rsidRPr="006C0335">
        <w:rPr>
          <w:rFonts w:ascii="Times New Roman" w:hAnsi="Times New Roman" w:cs="Times New Roman"/>
          <w:b/>
          <w:sz w:val="36"/>
          <w:szCs w:val="36"/>
        </w:rPr>
        <w:t>«Карта путешественника»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5086A" w:rsidRPr="00090EB6" w:rsidTr="00D65916">
        <w:trPr>
          <w:trHeight w:val="1248"/>
        </w:trPr>
        <w:tc>
          <w:tcPr>
            <w:tcW w:w="2912" w:type="dxa"/>
          </w:tcPr>
          <w:p w:rsidR="00C5086A" w:rsidRPr="00090EB6" w:rsidRDefault="004A3B6E" w:rsidP="00D6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Голландская реформатская церковь</w:t>
            </w:r>
          </w:p>
        </w:tc>
        <w:tc>
          <w:tcPr>
            <w:tcW w:w="2912" w:type="dxa"/>
          </w:tcPr>
          <w:p w:rsidR="00C5086A" w:rsidRPr="00090EB6" w:rsidRDefault="00C5086A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голландский</w:t>
            </w:r>
          </w:p>
        </w:tc>
        <w:tc>
          <w:tcPr>
            <w:tcW w:w="2912" w:type="dxa"/>
          </w:tcPr>
          <w:p w:rsidR="006E168B" w:rsidRDefault="00C5086A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Невский пр. </w:t>
            </w:r>
          </w:p>
          <w:p w:rsidR="00C5086A" w:rsidRPr="00090EB6" w:rsidRDefault="00C5086A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дом 20</w:t>
            </w:r>
          </w:p>
        </w:tc>
        <w:tc>
          <w:tcPr>
            <w:tcW w:w="2912" w:type="dxa"/>
          </w:tcPr>
          <w:p w:rsidR="00C5086A" w:rsidRPr="00090EB6" w:rsidRDefault="004A3B6E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14400" cy="682625"/>
                  <wp:effectExtent l="19050" t="0" r="0" b="0"/>
                  <wp:docPr id="15" name="Рисунок 19" descr="http://ok-t.ru/studopediaru/baza9/97477076718.files/image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k-t.ru/studopediaru/baza9/97477076718.files/image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30" cy="68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C5086A" w:rsidRPr="00090EB6" w:rsidRDefault="004A3B6E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П.П.Жако</w:t>
            </w:r>
          </w:p>
          <w:p w:rsidR="004A3B6E" w:rsidRPr="00090EB6" w:rsidRDefault="004A3B6E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1834-1839</w:t>
            </w:r>
          </w:p>
        </w:tc>
      </w:tr>
      <w:tr w:rsidR="00C5086A" w:rsidRPr="00090EB6" w:rsidTr="000623A7">
        <w:trPr>
          <w:trHeight w:val="1098"/>
        </w:trPr>
        <w:tc>
          <w:tcPr>
            <w:tcW w:w="2912" w:type="dxa"/>
          </w:tcPr>
          <w:p w:rsidR="004A3B6E" w:rsidRPr="00090EB6" w:rsidRDefault="004A3B6E" w:rsidP="00F4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Лютеранская церковь Святых Апостолов Петра и Павла</w:t>
            </w:r>
          </w:p>
        </w:tc>
        <w:tc>
          <w:tcPr>
            <w:tcW w:w="2912" w:type="dxa"/>
          </w:tcPr>
          <w:p w:rsidR="00C5086A" w:rsidRPr="00090EB6" w:rsidRDefault="004A3B6E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2912" w:type="dxa"/>
          </w:tcPr>
          <w:p w:rsidR="006E168B" w:rsidRDefault="00C5086A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Невский пр. </w:t>
            </w:r>
          </w:p>
          <w:p w:rsidR="00C5086A" w:rsidRPr="00090EB6" w:rsidRDefault="006E168B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="00C5086A" w:rsidRPr="00090EB6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2912" w:type="dxa"/>
          </w:tcPr>
          <w:p w:rsidR="00C5086A" w:rsidRPr="00090EB6" w:rsidRDefault="004A3B6E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5715</wp:posOffset>
                  </wp:positionV>
                  <wp:extent cx="962025" cy="641350"/>
                  <wp:effectExtent l="19050" t="0" r="9525" b="0"/>
                  <wp:wrapSquare wrapText="bothSides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2" w:type="dxa"/>
          </w:tcPr>
          <w:p w:rsidR="00C5086A" w:rsidRPr="00090EB6" w:rsidRDefault="00835434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А.П. Брюллов</w:t>
            </w:r>
          </w:p>
          <w:p w:rsidR="00835434" w:rsidRPr="00090EB6" w:rsidRDefault="00835434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1833-1838</w:t>
            </w:r>
          </w:p>
        </w:tc>
      </w:tr>
      <w:tr w:rsidR="00C5086A" w:rsidRPr="00090EB6" w:rsidTr="00D65916">
        <w:trPr>
          <w:trHeight w:val="1381"/>
        </w:trPr>
        <w:tc>
          <w:tcPr>
            <w:tcW w:w="2912" w:type="dxa"/>
          </w:tcPr>
          <w:p w:rsidR="004A3B6E" w:rsidRPr="00090EB6" w:rsidRDefault="004A3B6E" w:rsidP="004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Католический костёл Святой Екатерины</w:t>
            </w:r>
          </w:p>
          <w:p w:rsidR="004A3B6E" w:rsidRPr="00090EB6" w:rsidRDefault="004A3B6E" w:rsidP="00D6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5086A" w:rsidRPr="00090EB6" w:rsidRDefault="004A3B6E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католический</w:t>
            </w:r>
          </w:p>
        </w:tc>
        <w:tc>
          <w:tcPr>
            <w:tcW w:w="2912" w:type="dxa"/>
          </w:tcPr>
          <w:p w:rsidR="006E168B" w:rsidRDefault="00C5086A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Невский пр. </w:t>
            </w:r>
          </w:p>
          <w:p w:rsidR="00C5086A" w:rsidRPr="00090EB6" w:rsidRDefault="006E168B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C5086A" w:rsidRPr="00090EB6"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2912" w:type="dxa"/>
          </w:tcPr>
          <w:p w:rsidR="00C5086A" w:rsidRPr="00090EB6" w:rsidRDefault="004A3B6E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-6350</wp:posOffset>
                  </wp:positionV>
                  <wp:extent cx="714375" cy="952500"/>
                  <wp:effectExtent l="19050" t="0" r="9525" b="0"/>
                  <wp:wrapSquare wrapText="bothSides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2" w:type="dxa"/>
          </w:tcPr>
          <w:p w:rsidR="00C5086A" w:rsidRPr="00090EB6" w:rsidRDefault="00835434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Ж.Б. </w:t>
            </w:r>
            <w:proofErr w:type="spellStart"/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Валлен-Деламот</w:t>
            </w:r>
            <w:proofErr w:type="spellEnd"/>
          </w:p>
          <w:p w:rsidR="00835434" w:rsidRPr="00090EB6" w:rsidRDefault="00835434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1769-1782</w:t>
            </w:r>
          </w:p>
        </w:tc>
      </w:tr>
      <w:tr w:rsidR="00C5086A" w:rsidRPr="00090EB6" w:rsidTr="00D65916">
        <w:tc>
          <w:tcPr>
            <w:tcW w:w="2912" w:type="dxa"/>
          </w:tcPr>
          <w:p w:rsidR="004A3B6E" w:rsidRPr="00090EB6" w:rsidRDefault="004A3B6E" w:rsidP="004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Армянская церковь Святой Екатерины</w:t>
            </w:r>
          </w:p>
          <w:p w:rsidR="004A3B6E" w:rsidRPr="00090EB6" w:rsidRDefault="004A3B6E" w:rsidP="00D6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5086A" w:rsidRPr="00090EB6" w:rsidRDefault="004A3B6E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армянский</w:t>
            </w:r>
          </w:p>
        </w:tc>
        <w:tc>
          <w:tcPr>
            <w:tcW w:w="2912" w:type="dxa"/>
          </w:tcPr>
          <w:p w:rsidR="006E168B" w:rsidRDefault="00C5086A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Невский пр. </w:t>
            </w:r>
          </w:p>
          <w:p w:rsidR="00C5086A" w:rsidRPr="00090EB6" w:rsidRDefault="006E168B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C5086A" w:rsidRPr="00090EB6">
              <w:rPr>
                <w:rFonts w:ascii="Times New Roman" w:hAnsi="Times New Roman" w:cs="Times New Roman"/>
                <w:sz w:val="28"/>
                <w:szCs w:val="28"/>
              </w:rPr>
              <w:t>40-42</w:t>
            </w:r>
          </w:p>
        </w:tc>
        <w:tc>
          <w:tcPr>
            <w:tcW w:w="2912" w:type="dxa"/>
          </w:tcPr>
          <w:p w:rsidR="00C5086A" w:rsidRPr="00090EB6" w:rsidRDefault="006C0335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33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3810</wp:posOffset>
                  </wp:positionV>
                  <wp:extent cx="895350" cy="676275"/>
                  <wp:effectExtent l="19050" t="0" r="0" b="0"/>
                  <wp:wrapTopAndBottom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2" w:type="dxa"/>
          </w:tcPr>
          <w:p w:rsidR="00C5086A" w:rsidRPr="00090EB6" w:rsidRDefault="00835434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Ю.М.Фельтен</w:t>
            </w:r>
            <w:proofErr w:type="spellEnd"/>
          </w:p>
          <w:p w:rsidR="00835434" w:rsidRPr="00090EB6" w:rsidRDefault="00835434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1771-1779</w:t>
            </w:r>
          </w:p>
        </w:tc>
      </w:tr>
      <w:tr w:rsidR="00C5086A" w:rsidRPr="00090EB6" w:rsidTr="00D65916">
        <w:tc>
          <w:tcPr>
            <w:tcW w:w="2912" w:type="dxa"/>
          </w:tcPr>
          <w:p w:rsidR="00835434" w:rsidRPr="00090EB6" w:rsidRDefault="00835434" w:rsidP="0083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Лютеранская кирха Святой Марии</w:t>
            </w:r>
          </w:p>
          <w:p w:rsidR="00835434" w:rsidRPr="00090EB6" w:rsidRDefault="00835434" w:rsidP="00D6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5086A" w:rsidRPr="00090EB6" w:rsidRDefault="00835434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финский</w:t>
            </w:r>
          </w:p>
        </w:tc>
        <w:tc>
          <w:tcPr>
            <w:tcW w:w="2912" w:type="dxa"/>
          </w:tcPr>
          <w:p w:rsidR="00C5086A" w:rsidRPr="00090EB6" w:rsidRDefault="00C5086A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 Конюшенная дом 8А</w:t>
            </w:r>
          </w:p>
        </w:tc>
        <w:tc>
          <w:tcPr>
            <w:tcW w:w="2912" w:type="dxa"/>
          </w:tcPr>
          <w:p w:rsidR="00C5086A" w:rsidRPr="00090EB6" w:rsidRDefault="00C5086A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23925" cy="644158"/>
                  <wp:effectExtent l="19050" t="0" r="0" b="0"/>
                  <wp:docPr id="10" name="Рисунок 2" descr="https://static.wixstatic.com/media/1ae245_b92ff6362b7d40d6b78eb204a75e1129.jpg/v1/fill/w_535,h_373,al_c,q_80,usm_0.66_1.00_0.01/1ae245_b92ff6362b7d40d6b78eb204a75e1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wixstatic.com/media/1ae245_b92ff6362b7d40d6b78eb204a75e1129.jpg/v1/fill/w_535,h_373,al_c,q_80,usm_0.66_1.00_0.01/1ae245_b92ff6362b7d40d6b78eb204a75e1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1" cy="66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C5086A" w:rsidRPr="00090EB6" w:rsidRDefault="00835434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Г.Х.Паульсен</w:t>
            </w:r>
            <w:proofErr w:type="spellEnd"/>
          </w:p>
          <w:p w:rsidR="00835434" w:rsidRPr="00090EB6" w:rsidRDefault="00835434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1803-1805</w:t>
            </w:r>
          </w:p>
        </w:tc>
      </w:tr>
      <w:tr w:rsidR="00C5086A" w:rsidRPr="00090EB6" w:rsidTr="00D65916">
        <w:tc>
          <w:tcPr>
            <w:tcW w:w="2912" w:type="dxa"/>
          </w:tcPr>
          <w:p w:rsidR="00C5086A" w:rsidRPr="00090EB6" w:rsidRDefault="00C5086A" w:rsidP="00D6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Шведская церковь Святой Екатерины</w:t>
            </w:r>
          </w:p>
        </w:tc>
        <w:tc>
          <w:tcPr>
            <w:tcW w:w="2912" w:type="dxa"/>
          </w:tcPr>
          <w:p w:rsidR="00C5086A" w:rsidRPr="00090EB6" w:rsidRDefault="00835434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шведский</w:t>
            </w:r>
          </w:p>
        </w:tc>
        <w:tc>
          <w:tcPr>
            <w:tcW w:w="2912" w:type="dxa"/>
          </w:tcPr>
          <w:p w:rsidR="00C5086A" w:rsidRPr="00090EB6" w:rsidRDefault="006E168B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</w:t>
            </w:r>
            <w:r w:rsidR="00C5086A"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 Конюшенная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912" w:type="dxa"/>
          </w:tcPr>
          <w:p w:rsidR="00C5086A" w:rsidRPr="00090EB6" w:rsidRDefault="00C5086A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57250" cy="571500"/>
                  <wp:effectExtent l="0" t="0" r="0" b="0"/>
                  <wp:docPr id="11" name="Рисунок 4" descr="http://www.visit-petersburg.ru/media/uploads/tourobject/197500/197500_cover.jpg.1050x700_q100_crop_upsc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it-petersburg.ru/media/uploads/tourobject/197500/197500_cover.jpg.1050x700_q100_crop_upsc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57315" cy="57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C5086A" w:rsidRDefault="00753BD9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 Андерсон</w:t>
            </w:r>
          </w:p>
          <w:p w:rsidR="00753BD9" w:rsidRPr="00090EB6" w:rsidRDefault="00753BD9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1860-е годы</w:t>
            </w:r>
          </w:p>
        </w:tc>
      </w:tr>
      <w:tr w:rsidR="00C5086A" w:rsidRPr="00090EB6" w:rsidTr="00D65916">
        <w:tc>
          <w:tcPr>
            <w:tcW w:w="2912" w:type="dxa"/>
          </w:tcPr>
          <w:p w:rsidR="00835434" w:rsidRPr="00090EB6" w:rsidRDefault="00835434" w:rsidP="0083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Французская гугенотская церковь</w:t>
            </w:r>
            <w:r w:rsidR="00F4763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45578">
              <w:rPr>
                <w:rFonts w:ascii="Times New Roman" w:hAnsi="Times New Roman" w:cs="Times New Roman"/>
                <w:sz w:val="28"/>
                <w:szCs w:val="28"/>
              </w:rPr>
              <w:t>вятого Павла</w:t>
            </w:r>
          </w:p>
          <w:p w:rsidR="00C5086A" w:rsidRPr="00090EB6" w:rsidRDefault="00C5086A" w:rsidP="00D6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5086A" w:rsidRPr="00090EB6" w:rsidRDefault="00835434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2912" w:type="dxa"/>
          </w:tcPr>
          <w:p w:rsidR="00C5086A" w:rsidRPr="00090EB6" w:rsidRDefault="006E168B" w:rsidP="006E1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86A" w:rsidRPr="00090EB6">
              <w:rPr>
                <w:rFonts w:ascii="Times New Roman" w:hAnsi="Times New Roman" w:cs="Times New Roman"/>
                <w:sz w:val="28"/>
                <w:szCs w:val="28"/>
              </w:rPr>
              <w:t xml:space="preserve">Конюшенная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12" w:type="dxa"/>
          </w:tcPr>
          <w:p w:rsidR="00C5086A" w:rsidRPr="00090EB6" w:rsidRDefault="00C5086A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4875" cy="678657"/>
                  <wp:effectExtent l="19050" t="0" r="0" b="0"/>
                  <wp:docPr id="12" name="Рисунок 5" descr="http://photos.wikimapia.org/p/00/01/66/40/92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hotos.wikimapia.org/p/00/01/66/40/92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425" cy="70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F50C5F" w:rsidRDefault="00F50C5F" w:rsidP="001803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5086A" w:rsidRDefault="00C45578" w:rsidP="00F50C5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Боссе</w:t>
            </w:r>
            <w:proofErr w:type="gramEnd"/>
          </w:p>
          <w:p w:rsidR="00C45578" w:rsidRPr="00F50C5F" w:rsidRDefault="00C45578" w:rsidP="00F50C5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1839-1840</w:t>
            </w:r>
          </w:p>
        </w:tc>
      </w:tr>
    </w:tbl>
    <w:p w:rsidR="00C5086A" w:rsidRPr="00090EB6" w:rsidRDefault="00C5086A" w:rsidP="003561E6">
      <w:pPr>
        <w:rPr>
          <w:rFonts w:ascii="Times New Roman" w:hAnsi="Times New Roman" w:cs="Times New Roman"/>
        </w:rPr>
      </w:pPr>
    </w:p>
    <w:sectPr w:rsidR="00C5086A" w:rsidRPr="00090EB6" w:rsidSect="002212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B3" w:rsidRDefault="00850DB3" w:rsidP="00665706">
      <w:pPr>
        <w:spacing w:after="0" w:line="240" w:lineRule="auto"/>
      </w:pPr>
      <w:r>
        <w:separator/>
      </w:r>
    </w:p>
  </w:endnote>
  <w:endnote w:type="continuationSeparator" w:id="0">
    <w:p w:rsidR="00850DB3" w:rsidRDefault="00850DB3" w:rsidP="0066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B3" w:rsidRDefault="00850DB3" w:rsidP="00665706">
      <w:pPr>
        <w:spacing w:after="0" w:line="240" w:lineRule="auto"/>
      </w:pPr>
      <w:r>
        <w:separator/>
      </w:r>
    </w:p>
  </w:footnote>
  <w:footnote w:type="continuationSeparator" w:id="0">
    <w:p w:rsidR="00850DB3" w:rsidRDefault="00850DB3" w:rsidP="0066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676F"/>
    <w:multiLevelType w:val="hybridMultilevel"/>
    <w:tmpl w:val="D24C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D2C39"/>
    <w:multiLevelType w:val="hybridMultilevel"/>
    <w:tmpl w:val="ED8A799C"/>
    <w:lvl w:ilvl="0" w:tplc="1188E0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EF2"/>
    <w:rsid w:val="000206BC"/>
    <w:rsid w:val="000623A7"/>
    <w:rsid w:val="000655A4"/>
    <w:rsid w:val="00090EB6"/>
    <w:rsid w:val="00092C54"/>
    <w:rsid w:val="0013173F"/>
    <w:rsid w:val="00135394"/>
    <w:rsid w:val="001803D2"/>
    <w:rsid w:val="00221255"/>
    <w:rsid w:val="00234DA8"/>
    <w:rsid w:val="00247A5E"/>
    <w:rsid w:val="003561E6"/>
    <w:rsid w:val="00447604"/>
    <w:rsid w:val="004A3B6E"/>
    <w:rsid w:val="00510EF2"/>
    <w:rsid w:val="005E47D4"/>
    <w:rsid w:val="005F6DCD"/>
    <w:rsid w:val="006077F2"/>
    <w:rsid w:val="0063425F"/>
    <w:rsid w:val="0063588A"/>
    <w:rsid w:val="00665706"/>
    <w:rsid w:val="006C0335"/>
    <w:rsid w:val="006D52AA"/>
    <w:rsid w:val="006E168B"/>
    <w:rsid w:val="006F1B1C"/>
    <w:rsid w:val="007017CA"/>
    <w:rsid w:val="00753BD9"/>
    <w:rsid w:val="008324E1"/>
    <w:rsid w:val="00835434"/>
    <w:rsid w:val="00850DB3"/>
    <w:rsid w:val="0086015C"/>
    <w:rsid w:val="00877EF3"/>
    <w:rsid w:val="008A322D"/>
    <w:rsid w:val="008F26A8"/>
    <w:rsid w:val="00945163"/>
    <w:rsid w:val="00992388"/>
    <w:rsid w:val="00AF0251"/>
    <w:rsid w:val="00BC745F"/>
    <w:rsid w:val="00BF4BF1"/>
    <w:rsid w:val="00C45578"/>
    <w:rsid w:val="00C5086A"/>
    <w:rsid w:val="00C74CA0"/>
    <w:rsid w:val="00C764F9"/>
    <w:rsid w:val="00DD1407"/>
    <w:rsid w:val="00E3235A"/>
    <w:rsid w:val="00E80E2C"/>
    <w:rsid w:val="00EB1F61"/>
    <w:rsid w:val="00EF7314"/>
    <w:rsid w:val="00F44978"/>
    <w:rsid w:val="00F4763B"/>
    <w:rsid w:val="00F5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F61"/>
    <w:pPr>
      <w:spacing w:after="0" w:line="240" w:lineRule="auto"/>
    </w:pPr>
  </w:style>
  <w:style w:type="table" w:styleId="a4">
    <w:name w:val="Table Grid"/>
    <w:basedOn w:val="a1"/>
    <w:uiPriority w:val="39"/>
    <w:rsid w:val="006F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706"/>
  </w:style>
  <w:style w:type="paragraph" w:styleId="a7">
    <w:name w:val="footer"/>
    <w:basedOn w:val="a"/>
    <w:link w:val="a8"/>
    <w:uiPriority w:val="99"/>
    <w:unhideWhenUsed/>
    <w:rsid w:val="0066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706"/>
  </w:style>
  <w:style w:type="paragraph" w:styleId="a9">
    <w:name w:val="Balloon Text"/>
    <w:basedOn w:val="a"/>
    <w:link w:val="aa"/>
    <w:uiPriority w:val="99"/>
    <w:semiHidden/>
    <w:unhideWhenUsed/>
    <w:rsid w:val="006D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2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516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F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Ушакова</dc:creator>
  <cp:keywords/>
  <dc:description/>
  <cp:lastModifiedBy>Галина</cp:lastModifiedBy>
  <cp:revision>8</cp:revision>
  <dcterms:created xsi:type="dcterms:W3CDTF">2016-04-09T10:52:00Z</dcterms:created>
  <dcterms:modified xsi:type="dcterms:W3CDTF">2016-10-13T17:55:00Z</dcterms:modified>
</cp:coreProperties>
</file>